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23C66" w14:textId="77777777" w:rsidR="0060340B" w:rsidRDefault="006034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3BEE8A9" w14:textId="77777777" w:rsidR="00F7243A" w:rsidRPr="00F7243A" w:rsidRDefault="00F7243A" w:rsidP="00F7243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F7243A">
        <w:rPr>
          <w:b/>
        </w:rPr>
        <w:t>Payment Schedule Form</w:t>
      </w:r>
    </w:p>
    <w:p w14:paraId="38DD5DDD" w14:textId="77777777" w:rsidR="00F7243A" w:rsidRDefault="00F724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9E3E9DF" w14:textId="6DF05AEE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(Your company name here if you have one)</w:t>
      </w:r>
    </w:p>
    <w:p w14:paraId="67900187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(Your company’s owner name(s)</w:t>
      </w:r>
    </w:p>
    <w:p w14:paraId="1A977901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(Your full address)</w:t>
      </w:r>
    </w:p>
    <w:p w14:paraId="4009D07D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(Your phone number)</w:t>
      </w:r>
    </w:p>
    <w:p w14:paraId="53901CEE" w14:textId="77777777" w:rsidR="0060340B" w:rsidRDefault="006034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AB2C847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PROJECT 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7BA2243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CONTRACTOR:      </w:t>
      </w:r>
    </w:p>
    <w:p w14:paraId="5AC12F57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CLIENT:      </w:t>
      </w:r>
    </w:p>
    <w:p w14:paraId="404215FD" w14:textId="77777777" w:rsidR="0060340B" w:rsidRDefault="00E12F53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Payment Schedule as follows:</w:t>
      </w: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3600"/>
      </w:tblGrid>
      <w:tr w:rsidR="0060340B" w14:paraId="4F13BC06" w14:textId="77777777">
        <w:tc>
          <w:tcPr>
            <w:tcW w:w="3708" w:type="dxa"/>
          </w:tcPr>
          <w:p w14:paraId="42526EA4" w14:textId="77777777" w:rsidR="0060340B" w:rsidRDefault="00AE4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ADDRESS:</w:t>
            </w:r>
          </w:p>
          <w:p w14:paraId="6F6B5A59" w14:textId="77777777" w:rsidR="00AE4FFB" w:rsidRPr="00AE4FFB" w:rsidRDefault="00AE4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Any street </w:t>
            </w:r>
          </w:p>
        </w:tc>
        <w:tc>
          <w:tcPr>
            <w:tcW w:w="2160" w:type="dxa"/>
          </w:tcPr>
          <w:p w14:paraId="04760132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600" w:type="dxa"/>
          </w:tcPr>
          <w:p w14:paraId="3E188E31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AMOUNT ($)</w:t>
            </w:r>
          </w:p>
        </w:tc>
      </w:tr>
      <w:tr w:rsidR="0060340B" w14:paraId="47EAE165" w14:textId="77777777">
        <w:tc>
          <w:tcPr>
            <w:tcW w:w="3708" w:type="dxa"/>
          </w:tcPr>
          <w:p w14:paraId="4321244C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Payment </w:t>
            </w:r>
            <w:r w:rsidRPr="00E12F53">
              <w:rPr>
                <w:b/>
              </w:rPr>
              <w:t>(deposit for work)</w:t>
            </w:r>
          </w:p>
        </w:tc>
        <w:tc>
          <w:tcPr>
            <w:tcW w:w="2160" w:type="dxa"/>
          </w:tcPr>
          <w:p w14:paraId="697A4396" w14:textId="77777777" w:rsidR="0060340B" w:rsidRDefault="00AE4F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6 2020</w:t>
            </w:r>
          </w:p>
        </w:tc>
        <w:tc>
          <w:tcPr>
            <w:tcW w:w="3600" w:type="dxa"/>
          </w:tcPr>
          <w:p w14:paraId="127FB261" w14:textId="7F46FFFB" w:rsidR="0060340B" w:rsidRDefault="00F724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$4,000</w:t>
            </w:r>
          </w:p>
        </w:tc>
      </w:tr>
      <w:tr w:rsidR="0060340B" w14:paraId="5DB28FE6" w14:textId="77777777">
        <w:tc>
          <w:tcPr>
            <w:tcW w:w="9468" w:type="dxa"/>
            <w:gridSpan w:val="3"/>
          </w:tcPr>
          <w:p w14:paraId="18D5B556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Milestones and Benchmarks:</w:t>
            </w:r>
          </w:p>
          <w:p w14:paraId="599A6F52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4AD76C8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0340B" w14:paraId="784B89DD" w14:textId="77777777">
        <w:tc>
          <w:tcPr>
            <w:tcW w:w="3708" w:type="dxa"/>
          </w:tcPr>
          <w:p w14:paraId="26476211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Payment</w:t>
            </w:r>
          </w:p>
        </w:tc>
        <w:tc>
          <w:tcPr>
            <w:tcW w:w="2160" w:type="dxa"/>
          </w:tcPr>
          <w:p w14:paraId="1B89F527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168E9DE1" w14:textId="19103040" w:rsidR="0060340B" w:rsidRDefault="00F724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  <w:r w:rsidR="00AE4FFB">
              <w:rPr>
                <w:sz w:val="28"/>
                <w:szCs w:val="28"/>
              </w:rPr>
              <w:t>,000</w:t>
            </w:r>
          </w:p>
        </w:tc>
      </w:tr>
      <w:tr w:rsidR="0060340B" w14:paraId="673ED59F" w14:textId="77777777">
        <w:tc>
          <w:tcPr>
            <w:tcW w:w="9468" w:type="dxa"/>
            <w:gridSpan w:val="3"/>
          </w:tcPr>
          <w:p w14:paraId="04F4EE48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Milestones and Benchmarks:</w:t>
            </w:r>
          </w:p>
          <w:p w14:paraId="4365F189" w14:textId="77777777" w:rsidR="00E12F53" w:rsidRDefault="00E12F53" w:rsidP="00E12F5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Flooring installed on main floor</w:t>
            </w:r>
          </w:p>
          <w:p w14:paraId="38EFE325" w14:textId="77777777" w:rsidR="00E12F53" w:rsidRDefault="00E12F53" w:rsidP="00E12F5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painting completed </w:t>
            </w:r>
          </w:p>
          <w:p w14:paraId="65E9DC21" w14:textId="77777777" w:rsidR="00E12F53" w:rsidRPr="00E12F53" w:rsidRDefault="00E12F53" w:rsidP="00E12F5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Appliances hooked up and working properly </w:t>
            </w:r>
          </w:p>
          <w:p w14:paraId="57AEC816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0340B" w14:paraId="7DE56AD6" w14:textId="77777777">
        <w:tc>
          <w:tcPr>
            <w:tcW w:w="3708" w:type="dxa"/>
          </w:tcPr>
          <w:p w14:paraId="70962899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Payment </w:t>
            </w:r>
            <w:r w:rsidRPr="00E12F53">
              <w:rPr>
                <w:b/>
                <w:sz w:val="16"/>
                <w:szCs w:val="16"/>
              </w:rPr>
              <w:t>(final payme</w:t>
            </w:r>
            <w:r>
              <w:rPr>
                <w:b/>
                <w:sz w:val="16"/>
                <w:szCs w:val="16"/>
              </w:rPr>
              <w:t>nt upon satisfactory approval by</w:t>
            </w:r>
            <w:r w:rsidRPr="00E12F53">
              <w:rPr>
                <w:b/>
                <w:sz w:val="16"/>
                <w:szCs w:val="16"/>
              </w:rPr>
              <w:t xml:space="preserve"> the property owner)</w:t>
            </w:r>
          </w:p>
        </w:tc>
        <w:tc>
          <w:tcPr>
            <w:tcW w:w="2160" w:type="dxa"/>
          </w:tcPr>
          <w:p w14:paraId="4BA06EBE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4C53DEC" w14:textId="33E1920B" w:rsidR="0060340B" w:rsidRDefault="00F724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  <w:r w:rsidR="00AE4FFB">
              <w:rPr>
                <w:sz w:val="28"/>
                <w:szCs w:val="28"/>
              </w:rPr>
              <w:t>,000</w:t>
            </w:r>
          </w:p>
        </w:tc>
      </w:tr>
      <w:tr w:rsidR="0060340B" w14:paraId="4570E43E" w14:textId="77777777">
        <w:tc>
          <w:tcPr>
            <w:tcW w:w="9468" w:type="dxa"/>
            <w:gridSpan w:val="3"/>
          </w:tcPr>
          <w:p w14:paraId="6540875B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Milestones and Benchmarks:</w:t>
            </w:r>
          </w:p>
          <w:p w14:paraId="77959262" w14:textId="77777777" w:rsidR="00E12F53" w:rsidRDefault="00E12F53" w:rsidP="00E12F5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Bathroom renovation completed</w:t>
            </w:r>
          </w:p>
          <w:p w14:paraId="401DC21F" w14:textId="77777777" w:rsidR="00E12F53" w:rsidRDefault="00E12F53" w:rsidP="00E12F5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Kitchen renovation completed </w:t>
            </w:r>
          </w:p>
          <w:p w14:paraId="50ACF74D" w14:textId="77777777" w:rsidR="0060340B" w:rsidRDefault="00E12F53" w:rsidP="00E12F5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Flooring installed on 2</w:t>
            </w:r>
            <w:r w:rsidRPr="00E12F5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</w:t>
            </w:r>
          </w:p>
          <w:p w14:paraId="16982F39" w14:textId="77777777" w:rsidR="00E12F53" w:rsidRPr="00E12F53" w:rsidRDefault="00E12F53" w:rsidP="00E12F53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Exterior painting completed</w:t>
            </w:r>
          </w:p>
          <w:p w14:paraId="675866E9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0340B" w14:paraId="06876C63" w14:textId="77777777">
        <w:tc>
          <w:tcPr>
            <w:tcW w:w="3708" w:type="dxa"/>
          </w:tcPr>
          <w:p w14:paraId="78AC8984" w14:textId="77777777" w:rsidR="0060340B" w:rsidRDefault="00E12F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  <w:r w:rsidR="00AE4FFB">
              <w:rPr>
                <w:b/>
                <w:sz w:val="28"/>
                <w:szCs w:val="28"/>
              </w:rPr>
              <w:t xml:space="preserve"> $40,000</w:t>
            </w:r>
          </w:p>
          <w:p w14:paraId="0E2478EE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283FEC33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37551AAC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56ED1086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5F9FCEED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470B17AE" w14:textId="77777777" w:rsidR="000E6186" w:rsidRDefault="000E6186" w:rsidP="000E6186">
            <w:pPr>
              <w:pStyle w:val="Footer"/>
            </w:pPr>
            <w:r>
              <w:t xml:space="preserve">Print name: </w:t>
            </w:r>
            <w:r w:rsidRPr="000E6186">
              <w:rPr>
                <w:u w:val="single"/>
              </w:rPr>
              <w:t>Your name/company</w:t>
            </w:r>
            <w:r>
              <w:t xml:space="preserve">  </w:t>
            </w:r>
          </w:p>
          <w:p w14:paraId="5E2282A3" w14:textId="77777777" w:rsidR="000E6186" w:rsidRDefault="000E6186" w:rsidP="000E6186">
            <w:pPr>
              <w:pStyle w:val="Footer"/>
            </w:pPr>
          </w:p>
          <w:p w14:paraId="670D1E83" w14:textId="0F983B2A" w:rsidR="000E6186" w:rsidRDefault="000E6186" w:rsidP="000E6186">
            <w:pPr>
              <w:pStyle w:val="Footer"/>
            </w:pPr>
            <w:r>
              <w:t xml:space="preserve">                                          </w:t>
            </w:r>
          </w:p>
          <w:p w14:paraId="10D249AB" w14:textId="7D587EF2" w:rsidR="000E6186" w:rsidRDefault="000E6186" w:rsidP="000E6186">
            <w:pPr>
              <w:pStyle w:val="Footer"/>
            </w:pPr>
            <w:r>
              <w:t xml:space="preserve">X. </w:t>
            </w:r>
            <w:r w:rsidRPr="000E6186">
              <w:rPr>
                <w:u w:val="single"/>
              </w:rPr>
              <w:t>Your signature here</w:t>
            </w:r>
          </w:p>
          <w:p w14:paraId="6E60EA5A" w14:textId="77777777" w:rsidR="000E6186" w:rsidRDefault="000E6186" w:rsidP="000E6186">
            <w:pPr>
              <w:pStyle w:val="Footer"/>
            </w:pPr>
          </w:p>
          <w:p w14:paraId="170B789B" w14:textId="77777777" w:rsidR="000E6186" w:rsidRDefault="000E6186" w:rsidP="000E6186">
            <w:pPr>
              <w:pStyle w:val="Footer"/>
            </w:pPr>
          </w:p>
          <w:p w14:paraId="17F710DA" w14:textId="77777777" w:rsidR="000E6186" w:rsidRDefault="000E6186" w:rsidP="000E6186">
            <w:pPr>
              <w:pStyle w:val="Footer"/>
            </w:pPr>
          </w:p>
          <w:p w14:paraId="7C4E4778" w14:textId="77777777" w:rsidR="000E6186" w:rsidRDefault="000E6186" w:rsidP="000E6186">
            <w:pPr>
              <w:pStyle w:val="Footer"/>
            </w:pPr>
          </w:p>
          <w:p w14:paraId="6218C359" w14:textId="77777777" w:rsidR="000E6186" w:rsidRDefault="000E6186" w:rsidP="000E6186">
            <w:pPr>
              <w:pStyle w:val="Footer"/>
            </w:pPr>
          </w:p>
          <w:p w14:paraId="6CFA92E2" w14:textId="77777777" w:rsidR="000E6186" w:rsidRDefault="000E6186" w:rsidP="000E6186">
            <w:pPr>
              <w:pStyle w:val="Footer"/>
            </w:pPr>
            <w:r>
              <w:lastRenderedPageBreak/>
              <w:t xml:space="preserve">Print name: </w:t>
            </w:r>
            <w:r w:rsidRPr="000E6186">
              <w:rPr>
                <w:u w:val="single"/>
              </w:rPr>
              <w:t>Contractor name/company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</w:p>
          <w:p w14:paraId="6CB3A8D7" w14:textId="77777777" w:rsidR="000E6186" w:rsidRDefault="000E6186" w:rsidP="000E6186">
            <w:pPr>
              <w:pStyle w:val="Footer"/>
            </w:pPr>
          </w:p>
          <w:p w14:paraId="239D17F3" w14:textId="77777777" w:rsidR="000E6186" w:rsidRDefault="000E6186" w:rsidP="000E6186">
            <w:pPr>
              <w:pStyle w:val="Footer"/>
            </w:pPr>
          </w:p>
          <w:p w14:paraId="2E1E9A2B" w14:textId="6B0B17CE" w:rsidR="000E6186" w:rsidRDefault="000E6186" w:rsidP="000E6186">
            <w:pPr>
              <w:pStyle w:val="Footer"/>
            </w:pPr>
            <w:bookmarkStart w:id="0" w:name="_GoBack"/>
            <w:bookmarkEnd w:id="0"/>
            <w:r>
              <w:t xml:space="preserve">X. </w:t>
            </w:r>
            <w:r>
              <w:rPr>
                <w:u w:val="single"/>
              </w:rPr>
              <w:t xml:space="preserve">Contractors </w:t>
            </w:r>
            <w:r w:rsidRPr="000E6186">
              <w:rPr>
                <w:u w:val="single"/>
              </w:rPr>
              <w:t>here</w:t>
            </w:r>
          </w:p>
          <w:p w14:paraId="16F0F212" w14:textId="77777777" w:rsidR="000E6186" w:rsidRDefault="000E618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4836452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FAC7814" w14:textId="77777777" w:rsidR="0060340B" w:rsidRDefault="0060340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0340B" w14:paraId="3B7E3AF6" w14:textId="77777777">
        <w:trPr>
          <w:trHeight w:val="5480"/>
        </w:trPr>
        <w:tc>
          <w:tcPr>
            <w:tcW w:w="9468" w:type="dxa"/>
            <w:gridSpan w:val="3"/>
          </w:tcPr>
          <w:p w14:paraId="1455D2A2" w14:textId="424B4E79" w:rsidR="0060340B" w:rsidRDefault="00F7243A" w:rsidP="00F724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Notes:</w:t>
            </w:r>
          </w:p>
        </w:tc>
      </w:tr>
    </w:tbl>
    <w:p w14:paraId="74A8CC5A" w14:textId="77777777" w:rsidR="0060340B" w:rsidRDefault="006034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sectPr w:rsidR="0060340B">
      <w:head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2124" w14:textId="77777777" w:rsidR="00E12F53" w:rsidRDefault="00E12F53">
      <w:r>
        <w:separator/>
      </w:r>
    </w:p>
  </w:endnote>
  <w:endnote w:type="continuationSeparator" w:id="0">
    <w:p w14:paraId="69F26886" w14:textId="77777777" w:rsidR="00E12F53" w:rsidRDefault="00E1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827F" w14:textId="77777777" w:rsidR="00E12F53" w:rsidRDefault="00E12F53">
      <w:r>
        <w:separator/>
      </w:r>
    </w:p>
  </w:footnote>
  <w:footnote w:type="continuationSeparator" w:id="0">
    <w:p w14:paraId="57DEBA26" w14:textId="77777777" w:rsidR="00E12F53" w:rsidRDefault="00E12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AD5" w14:textId="77777777" w:rsidR="00E12F53" w:rsidRDefault="00E12F53" w:rsidP="00E12F53">
    <w:pPr>
      <w:pStyle w:val="normal0"/>
      <w:pBdr>
        <w:top w:val="nil"/>
        <w:left w:val="nil"/>
        <w:bottom w:val="nil"/>
        <w:right w:val="nil"/>
        <w:between w:val="nil"/>
      </w:pBd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BD4"/>
    <w:multiLevelType w:val="hybridMultilevel"/>
    <w:tmpl w:val="F55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06A37"/>
    <w:multiLevelType w:val="hybridMultilevel"/>
    <w:tmpl w:val="FF2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40B"/>
    <w:rsid w:val="000E6186"/>
    <w:rsid w:val="00545F70"/>
    <w:rsid w:val="0060340B"/>
    <w:rsid w:val="00AE4FFB"/>
    <w:rsid w:val="00E12F53"/>
    <w:rsid w:val="00F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7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53"/>
  </w:style>
  <w:style w:type="paragraph" w:styleId="Footer">
    <w:name w:val="footer"/>
    <w:basedOn w:val="Normal"/>
    <w:link w:val="FooterChar"/>
    <w:uiPriority w:val="99"/>
    <w:unhideWhenUsed/>
    <w:rsid w:val="00E12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53"/>
  </w:style>
  <w:style w:type="paragraph" w:styleId="Footer">
    <w:name w:val="footer"/>
    <w:basedOn w:val="Normal"/>
    <w:link w:val="FooterChar"/>
    <w:uiPriority w:val="99"/>
    <w:unhideWhenUsed/>
    <w:rsid w:val="00E12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802</Characters>
  <Application>Microsoft Macintosh Word</Application>
  <DocSecurity>0</DocSecurity>
  <Lines>6</Lines>
  <Paragraphs>1</Paragraphs>
  <ScaleCrop>false</ScaleCrop>
  <Company>Rukhra Holdings Inc 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Manjit Rukhra</cp:lastModifiedBy>
  <cp:revision>5</cp:revision>
  <dcterms:created xsi:type="dcterms:W3CDTF">2019-12-05T21:33:00Z</dcterms:created>
  <dcterms:modified xsi:type="dcterms:W3CDTF">2019-12-09T16:09:00Z</dcterms:modified>
</cp:coreProperties>
</file>